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C9" w:rsidRDefault="00A826C9" w:rsidP="00A826C9">
      <w:r>
        <w:t xml:space="preserve">Nézzétek meg az alábbi </w:t>
      </w:r>
      <w:proofErr w:type="gramStart"/>
      <w:r>
        <w:t>linkeket</w:t>
      </w:r>
      <w:proofErr w:type="gramEnd"/>
      <w:r>
        <w:t xml:space="preserve"> a megadott témában! Sok hasznos dolgot tanulhattok belőle.</w:t>
      </w:r>
      <w:bookmarkStart w:id="0" w:name="_GoBack"/>
      <w:bookmarkEnd w:id="0"/>
    </w:p>
    <w:p w:rsidR="00A826C9" w:rsidRDefault="00A826C9" w:rsidP="00A826C9">
      <w:proofErr w:type="gramStart"/>
      <w:r>
        <w:t>Konnektor</w:t>
      </w:r>
      <w:proofErr w:type="gramEnd"/>
      <w:r>
        <w:t>, kapcsoló beszerelése egyszerűen</w:t>
      </w:r>
    </w:p>
    <w:p w:rsidR="00A826C9" w:rsidRDefault="00A826C9" w:rsidP="00A826C9">
      <w:hyperlink r:id="rId4" w:history="1">
        <w:r>
          <w:rPr>
            <w:rStyle w:val="Hiperhivatkozs"/>
          </w:rPr>
          <w:t>https://www.youtube.com/watch?v=9mJT3FzAwQo</w:t>
        </w:r>
      </w:hyperlink>
    </w:p>
    <w:p w:rsidR="00A826C9" w:rsidRDefault="00A826C9" w:rsidP="00A826C9">
      <w:r>
        <w:t>Műhely felvillanyozás (ipari elosztók szerelése)</w:t>
      </w:r>
    </w:p>
    <w:p w:rsidR="00A826C9" w:rsidRDefault="00A826C9" w:rsidP="00A826C9">
      <w:hyperlink r:id="rId5" w:history="1">
        <w:r>
          <w:rPr>
            <w:rStyle w:val="Hiperhivatkozs"/>
          </w:rPr>
          <w:t>https://www.youtube.com/watch?v=6vpw0E4mfAw</w:t>
        </w:r>
      </w:hyperlink>
    </w:p>
    <w:p w:rsidR="00A826C9" w:rsidRDefault="00A826C9" w:rsidP="00A826C9">
      <w:r>
        <w:t>Lakáselosztó doboz:</w:t>
      </w:r>
    </w:p>
    <w:p w:rsidR="00A826C9" w:rsidRDefault="00A826C9" w:rsidP="00A826C9">
      <w:hyperlink r:id="rId6" w:history="1">
        <w:r>
          <w:rPr>
            <w:rStyle w:val="Hiperhivatkozs"/>
          </w:rPr>
          <w:t>https://www.youtube.com/watch?v=aKP9OkMSb0Y</w:t>
        </w:r>
      </w:hyperlink>
    </w:p>
    <w:p w:rsidR="00A826C9" w:rsidRDefault="00A826C9" w:rsidP="00A826C9">
      <w:r>
        <w:t>Villanyszerelés téglafalba:</w:t>
      </w:r>
    </w:p>
    <w:p w:rsidR="00A826C9" w:rsidRDefault="00A826C9" w:rsidP="00A826C9">
      <w:hyperlink r:id="rId7" w:history="1">
        <w:r>
          <w:rPr>
            <w:rStyle w:val="Hiperhivatkozs"/>
          </w:rPr>
          <w:t>https://www.youtube.com/watch?v=50NJIPnhgU4&amp;fbclid=IwAR14AYRPenMwZtCRC3Q1sBeG1K1Gps28BEjOLbfTBMlrsiRV4t1-W9cHBr0</w:t>
        </w:r>
      </w:hyperlink>
    </w:p>
    <w:p w:rsidR="00FA43C7" w:rsidRDefault="00FA43C7"/>
    <w:sectPr w:rsidR="00FA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9"/>
    <w:rsid w:val="00A826C9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884"/>
  <w15:chartTrackingRefBased/>
  <w15:docId w15:val="{6E113CDF-4E5B-45F1-A95E-76C02AB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6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2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0NJIPnhgU4&amp;fbclid=IwAR14AYRPenMwZtCRC3Q1sBeG1K1Gps28BEjOLbfTBMlrsiRV4t1-W9cHB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P9OkMSb0Y" TargetMode="External"/><Relationship Id="rId5" Type="http://schemas.openxmlformats.org/officeDocument/2006/relationships/hyperlink" Target="https://www.youtube.com/watch?v=6vpw0E4mfAw" TargetMode="External"/><Relationship Id="rId4" Type="http://schemas.openxmlformats.org/officeDocument/2006/relationships/hyperlink" Target="https://www.youtube.com/watch?v=9mJT3FzAwQ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zoltan.dienes68@gmail.com</dc:creator>
  <cp:keywords/>
  <dc:description/>
  <cp:lastModifiedBy>zoltan.dienes68@gmail.com</cp:lastModifiedBy>
  <cp:revision>1</cp:revision>
  <dcterms:created xsi:type="dcterms:W3CDTF">2020-03-26T15:01:00Z</dcterms:created>
  <dcterms:modified xsi:type="dcterms:W3CDTF">2020-03-26T15:03:00Z</dcterms:modified>
</cp:coreProperties>
</file>